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89719" w14:textId="7DD06453" w:rsidR="00A072C0" w:rsidRDefault="00E4290B">
      <w:pPr>
        <w:pBdr>
          <w:bottom w:val="single" w:sz="6" w:space="1" w:color="auto"/>
        </w:pBdr>
      </w:pPr>
      <w:r>
        <w:t>Projekt 2</w:t>
      </w:r>
    </w:p>
    <w:p w14:paraId="06CEBFD9" w14:textId="6BABB2CE" w:rsidR="00E4290B" w:rsidRDefault="00E4290B">
      <w:r>
        <w:t>Zadanie 5</w:t>
      </w:r>
    </w:p>
    <w:p w14:paraId="1648A248" w14:textId="6DAEB2E4" w:rsidR="00E4290B" w:rsidRDefault="00E4290B">
      <w:r w:rsidRPr="00E4290B">
        <w:rPr>
          <w:noProof/>
        </w:rPr>
        <w:drawing>
          <wp:inline distT="0" distB="0" distL="0" distR="0" wp14:anchorId="6211D0E8" wp14:editId="60884CB0">
            <wp:extent cx="3425487" cy="1924217"/>
            <wp:effectExtent l="0" t="0" r="3810" b="0"/>
            <wp:docPr id="18261761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761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5487" cy="19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699A" w14:textId="4402616E" w:rsidR="00E4290B" w:rsidRDefault="00E4290B"/>
    <w:p w14:paraId="1884440A" w14:textId="2A60817E" w:rsidR="00E4290B" w:rsidRDefault="00E4290B"/>
    <w:p w14:paraId="2851B3B5" w14:textId="2C2ED27D" w:rsidR="00E4290B" w:rsidRDefault="00E4290B">
      <w:r w:rsidRPr="00E4290B">
        <w:rPr>
          <w:noProof/>
        </w:rPr>
        <w:drawing>
          <wp:inline distT="0" distB="0" distL="0" distR="0" wp14:anchorId="1B4DDCC7" wp14:editId="151B9031">
            <wp:extent cx="4240898" cy="3463590"/>
            <wp:effectExtent l="0" t="0" r="7620" b="3810"/>
            <wp:docPr id="3893022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22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0898" cy="34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4129" w14:textId="53549205" w:rsidR="00E4290B" w:rsidRDefault="00E4290B"/>
    <w:p w14:paraId="06E1C2EC" w14:textId="6E729C16" w:rsidR="00E4290B" w:rsidRDefault="00E4290B"/>
    <w:p w14:paraId="672B803C" w14:textId="3DDAE2C4" w:rsidR="00E4290B" w:rsidRDefault="00E4290B"/>
    <w:p w14:paraId="00070FF3" w14:textId="5707FC72" w:rsidR="00E4290B" w:rsidRDefault="00E4290B">
      <w:r w:rsidRPr="00E4290B">
        <w:rPr>
          <w:noProof/>
        </w:rPr>
        <w:lastRenderedPageBreak/>
        <w:drawing>
          <wp:inline distT="0" distB="0" distL="0" distR="0" wp14:anchorId="686C970D" wp14:editId="28EBAE4F">
            <wp:extent cx="4267570" cy="2743438"/>
            <wp:effectExtent l="0" t="0" r="0" b="0"/>
            <wp:docPr id="4754902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02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A719" w14:textId="1C8C652B" w:rsidR="00E4290B" w:rsidRDefault="005F7E69">
      <w:r>
        <w:t xml:space="preserve">Adres IP </w:t>
      </w:r>
      <w:proofErr w:type="spellStart"/>
      <w:r>
        <w:t>Kaliego</w:t>
      </w:r>
      <w:proofErr w:type="spellEnd"/>
      <w:r w:rsidR="00E4290B">
        <w:t xml:space="preserve"> „10.0.2.5”</w:t>
      </w:r>
    </w:p>
    <w:p w14:paraId="4F74ABA4" w14:textId="5111E72E" w:rsidR="00E4290B" w:rsidRDefault="00E4290B"/>
    <w:p w14:paraId="136AA354" w14:textId="36DEB145" w:rsidR="00E4290B" w:rsidRDefault="00E4290B"/>
    <w:p w14:paraId="2F2DAB11" w14:textId="18436A94" w:rsidR="00067295" w:rsidRDefault="00067295"/>
    <w:p w14:paraId="1926202D" w14:textId="6D5C6051" w:rsidR="0023506A" w:rsidRDefault="0023506A"/>
    <w:p w14:paraId="474C2621" w14:textId="0BE7F83E" w:rsidR="0023506A" w:rsidRDefault="0023506A"/>
    <w:p w14:paraId="621A037B" w14:textId="7BBD6E7D" w:rsidR="00D903C5" w:rsidRDefault="00F7717D">
      <w:r w:rsidRPr="00F7717D">
        <w:rPr>
          <w:noProof/>
        </w:rPr>
        <w:drawing>
          <wp:inline distT="0" distB="0" distL="0" distR="0" wp14:anchorId="2D449C7D" wp14:editId="3C34212E">
            <wp:extent cx="4256139" cy="4903895"/>
            <wp:effectExtent l="0" t="0" r="0" b="0"/>
            <wp:docPr id="1705181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1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6139" cy="49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FEEC" w14:textId="14D78D76" w:rsidR="00F7717D" w:rsidRDefault="005F7E69">
      <w:r>
        <w:t xml:space="preserve">AD.pkt4. Przesłanie sekret1.txt i sekret2.txt z maszyny SDA do </w:t>
      </w:r>
      <w:proofErr w:type="spellStart"/>
      <w:r>
        <w:t>Kaliego</w:t>
      </w:r>
      <w:proofErr w:type="spellEnd"/>
      <w:r>
        <w:t xml:space="preserve">. </w:t>
      </w:r>
    </w:p>
    <w:p w14:paraId="07335A58" w14:textId="2C5A92F4" w:rsidR="00F7717D" w:rsidRDefault="00F7717D"/>
    <w:p w14:paraId="597003FC" w14:textId="18F37C68" w:rsidR="005220C8" w:rsidRDefault="005220C8"/>
    <w:p w14:paraId="04EBCC51" w14:textId="77777777" w:rsidR="005220C8" w:rsidRDefault="005220C8">
      <w:pPr>
        <w:rPr>
          <w:rFonts w:ascii="Arial" w:hAnsi="Arial" w:cs="Arial"/>
          <w:sz w:val="26"/>
          <w:szCs w:val="26"/>
          <w:shd w:val="clear" w:color="auto" w:fill="FAFAFA"/>
        </w:rPr>
      </w:pPr>
      <w:r w:rsidRPr="005220C8">
        <w:rPr>
          <w:noProof/>
        </w:rPr>
        <w:drawing>
          <wp:inline distT="0" distB="0" distL="0" distR="0" wp14:anchorId="4ABFE80E" wp14:editId="3F364830">
            <wp:extent cx="4286621" cy="5022015"/>
            <wp:effectExtent l="0" t="0" r="0" b="7620"/>
            <wp:docPr id="1519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6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621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523B" w14:textId="6FAE186C" w:rsidR="005220C8" w:rsidRDefault="005220C8">
      <w:pPr>
        <w:rPr>
          <w:rFonts w:ascii="Arial" w:hAnsi="Arial" w:cs="Arial"/>
          <w:sz w:val="26"/>
          <w:szCs w:val="26"/>
          <w:shd w:val="clear" w:color="auto" w:fill="FAFAFA"/>
        </w:rPr>
      </w:pPr>
      <w:r>
        <w:rPr>
          <w:rFonts w:ascii="Arial" w:hAnsi="Arial" w:cs="Arial"/>
          <w:sz w:val="26"/>
          <w:szCs w:val="26"/>
          <w:shd w:val="clear" w:color="auto" w:fill="FAFAFA"/>
        </w:rPr>
        <w:t>6.Odszukaj w zapisanym ruchu sieciowym zawartość przesłanego i ściągniętych plików.</w:t>
      </w:r>
    </w:p>
    <w:p w14:paraId="389685BF" w14:textId="775DBD14" w:rsidR="000E0D14" w:rsidRDefault="000E0D14"/>
    <w:p w14:paraId="09310475" w14:textId="2EA8A013" w:rsidR="005767A3" w:rsidRDefault="006D2D1C">
      <w:r>
        <w:t>……………………………………………………………………………………………………………………………………………….</w:t>
      </w:r>
    </w:p>
    <w:p w14:paraId="414E89B8" w14:textId="77777777" w:rsidR="005F382F" w:rsidRDefault="005F382F"/>
    <w:p w14:paraId="7BE9769C" w14:textId="2E65C036" w:rsidR="005767A3" w:rsidRPr="006020D6" w:rsidRDefault="005767A3">
      <w:r w:rsidRPr="006020D6">
        <w:t xml:space="preserve">Najpierw trzeba podać IP i zalogować się na </w:t>
      </w:r>
      <w:proofErr w:type="spellStart"/>
      <w:r w:rsidRPr="006020D6">
        <w:t>root</w:t>
      </w:r>
      <w:proofErr w:type="spellEnd"/>
      <w:r w:rsidRPr="006020D6">
        <w:t xml:space="preserve"> 666, a później przejść przez ftp.</w:t>
      </w:r>
    </w:p>
    <w:p w14:paraId="5993EDA4" w14:textId="1B650DC9" w:rsidR="005767A3" w:rsidRPr="006020D6" w:rsidRDefault="005767A3">
      <w:r w:rsidRPr="006020D6">
        <w:t xml:space="preserve">Jak nawiąże się połączenie z ftp-em, to wtedy tworzy się połączenie między </w:t>
      </w:r>
      <w:proofErr w:type="spellStart"/>
      <w:r w:rsidRPr="006020D6">
        <w:t>Kalim</w:t>
      </w:r>
      <w:proofErr w:type="spellEnd"/>
      <w:r w:rsidRPr="006020D6">
        <w:t xml:space="preserve"> a SDA.</w:t>
      </w:r>
    </w:p>
    <w:p w14:paraId="26C4420D" w14:textId="67679E61" w:rsidR="005767A3" w:rsidRPr="006020D6" w:rsidRDefault="000716A4">
      <w:r w:rsidRPr="006020D6">
        <w:t xml:space="preserve">Root nie działa, tylko do przesyłania plików miał zadziałać </w:t>
      </w:r>
      <w:proofErr w:type="spellStart"/>
      <w:r w:rsidRPr="006020D6">
        <w:t>uranus</w:t>
      </w:r>
      <w:proofErr w:type="spellEnd"/>
      <w:r w:rsidRPr="006020D6">
        <w:t>.</w:t>
      </w:r>
    </w:p>
    <w:p w14:paraId="1ADA8638" w14:textId="41EA5E6C" w:rsidR="000716A4" w:rsidRPr="009E0547" w:rsidRDefault="000716A4">
      <w:pPr>
        <w:rPr>
          <w:color w:val="70AD47" w:themeColor="accent6"/>
        </w:rPr>
      </w:pPr>
      <w:r w:rsidRPr="006020D6">
        <w:t xml:space="preserve">(W zadaniu czwartym była informacja o przekonfigurowaniu ftp-a. Po połączeniu się przez SSH jako </w:t>
      </w:r>
      <w:proofErr w:type="spellStart"/>
      <w:r w:rsidRPr="006020D6">
        <w:t>root</w:t>
      </w:r>
      <w:proofErr w:type="spellEnd"/>
      <w:r w:rsidRPr="006020D6">
        <w:t>, należy zmodyfikować konfigurację ftp-a i zaktualizować serwis</w:t>
      </w:r>
      <w:r w:rsidRPr="009E0547">
        <w:rPr>
          <w:color w:val="70AD47" w:themeColor="accent6"/>
        </w:rPr>
        <w:t>.)</w:t>
      </w:r>
    </w:p>
    <w:p w14:paraId="2FC02D8A" w14:textId="488FD287" w:rsidR="000716A4" w:rsidRDefault="000716A4"/>
    <w:p w14:paraId="1038C269" w14:textId="508C694C" w:rsidR="000716A4" w:rsidRDefault="000716A4"/>
    <w:p w14:paraId="2482BC9E" w14:textId="74C511BA" w:rsidR="000716A4" w:rsidRDefault="000716A4">
      <w:r>
        <w:t>Vsfdpd.com wybraliśmy</w:t>
      </w:r>
    </w:p>
    <w:p w14:paraId="10ED7CD7" w14:textId="499526B7" w:rsidR="004E237A" w:rsidRDefault="000716A4">
      <w:r>
        <w:t>Odblokowaliśmy praktycznie</w:t>
      </w:r>
      <w:r w:rsidR="0063561F">
        <w:t xml:space="preserve"> </w:t>
      </w:r>
      <w:r>
        <w:t>wszystko</w:t>
      </w:r>
    </w:p>
    <w:p w14:paraId="253508DB" w14:textId="35B063CC" w:rsidR="000716A4" w:rsidRDefault="000716A4"/>
    <w:p w14:paraId="0F289365" w14:textId="447BD9E8" w:rsidR="000716A4" w:rsidRDefault="000716A4">
      <w:r>
        <w:lastRenderedPageBreak/>
        <w:t xml:space="preserve">Po drodze był </w:t>
      </w:r>
      <w:proofErr w:type="spellStart"/>
      <w:r>
        <w:t>anonimus</w:t>
      </w:r>
      <w:proofErr w:type="spellEnd"/>
      <w:r>
        <w:t xml:space="preserve"> to też go odblokowaliśmy</w:t>
      </w:r>
    </w:p>
    <w:p w14:paraId="283E7E32" w14:textId="4AF1651F" w:rsidR="000716A4" w:rsidRDefault="000716A4"/>
    <w:p w14:paraId="18FFFF94" w14:textId="29C13233" w:rsidR="000716A4" w:rsidRDefault="000716A4"/>
    <w:p w14:paraId="6F1E6A9A" w14:textId="72CBB616" w:rsidR="007E4A1A" w:rsidRDefault="007E4A1A">
      <w:r>
        <w:t xml:space="preserve">I teraz w </w:t>
      </w:r>
      <w:proofErr w:type="spellStart"/>
      <w:r>
        <w:t>exit</w:t>
      </w:r>
      <w:proofErr w:type="spellEnd"/>
    </w:p>
    <w:p w14:paraId="29FA101F" w14:textId="7959D2D1" w:rsidR="007E4A1A" w:rsidRDefault="007E4A1A">
      <w:r w:rsidRPr="007E4A1A">
        <w:rPr>
          <w:noProof/>
        </w:rPr>
        <w:drawing>
          <wp:inline distT="0" distB="0" distL="0" distR="0" wp14:anchorId="05F9A606" wp14:editId="5562F597">
            <wp:extent cx="2789162" cy="1234547"/>
            <wp:effectExtent l="0" t="0" r="0" b="3810"/>
            <wp:docPr id="17091831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83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6772" w14:textId="47A19521" w:rsidR="007E4A1A" w:rsidRDefault="007E4A1A">
      <w:r>
        <w:t xml:space="preserve">Jeszcze raz </w:t>
      </w:r>
      <w:proofErr w:type="spellStart"/>
      <w:r>
        <w:t>exit</w:t>
      </w:r>
      <w:proofErr w:type="spellEnd"/>
      <w:r>
        <w:t>, może się restartuje</w:t>
      </w:r>
    </w:p>
    <w:p w14:paraId="4756E1B0" w14:textId="3E6C7161" w:rsidR="007E4A1A" w:rsidRDefault="007E4A1A">
      <w:r>
        <w:t>Nie działa ftp teraz w ogóle. Chyba coś za mocno pozmienialiśmy tam.</w:t>
      </w:r>
    </w:p>
    <w:p w14:paraId="3DB5D5BF" w14:textId="216D175C" w:rsidR="007E4A1A" w:rsidRDefault="007E4A1A">
      <w:r w:rsidRPr="007E4A1A">
        <w:rPr>
          <w:noProof/>
        </w:rPr>
        <w:drawing>
          <wp:inline distT="0" distB="0" distL="0" distR="0" wp14:anchorId="7125E4C8" wp14:editId="55C6CDFB">
            <wp:extent cx="3734124" cy="3692210"/>
            <wp:effectExtent l="0" t="0" r="0" b="3810"/>
            <wp:docPr id="7568708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70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6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C5B6" w14:textId="52E1C2D3" w:rsidR="007E4A1A" w:rsidRDefault="007E4A1A">
      <w:r w:rsidRPr="007E4A1A">
        <w:rPr>
          <w:noProof/>
        </w:rPr>
        <w:lastRenderedPageBreak/>
        <w:drawing>
          <wp:inline distT="0" distB="0" distL="0" distR="0" wp14:anchorId="39FBF531" wp14:editId="11FA18CB">
            <wp:extent cx="3760796" cy="4058002"/>
            <wp:effectExtent l="0" t="0" r="0" b="0"/>
            <wp:docPr id="1553533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3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0796" cy="40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AF5D" w14:textId="780E41A7" w:rsidR="007E4A1A" w:rsidRDefault="007E4A1A">
      <w:proofErr w:type="spellStart"/>
      <w:r>
        <w:t>Failed</w:t>
      </w:r>
      <w:proofErr w:type="spellEnd"/>
      <w:r>
        <w:t>, czyli coś z konfiguracją jest za mocno namieszane.</w:t>
      </w:r>
    </w:p>
    <w:p w14:paraId="64137F23" w14:textId="539BFFC6" w:rsidR="007E4A1A" w:rsidRDefault="007E4A1A">
      <w:r>
        <w:t xml:space="preserve">Poszukać w </w:t>
      </w:r>
      <w:proofErr w:type="spellStart"/>
      <w:r>
        <w:t>goole</w:t>
      </w:r>
      <w:proofErr w:type="spellEnd"/>
      <w:r>
        <w:t>, bo jak odblokowaliśmy za dużo trybów to on nie jest w stanie wystartować. To jest za dużo dla niego.</w:t>
      </w:r>
    </w:p>
    <w:p w14:paraId="5D26E792" w14:textId="679667A3" w:rsidR="007E4A1A" w:rsidRDefault="007E4A1A">
      <w:r>
        <w:t xml:space="preserve">Najłatwiej jest odpalić na nowo Kali </w:t>
      </w:r>
      <w:proofErr w:type="spellStart"/>
      <w:r>
        <w:t>Linuxa</w:t>
      </w:r>
      <w:proofErr w:type="spellEnd"/>
      <w:r>
        <w:t>.</w:t>
      </w:r>
    </w:p>
    <w:p w14:paraId="3C08896F" w14:textId="3BD71731" w:rsidR="007E4A1A" w:rsidRDefault="007E4A1A">
      <w:r>
        <w:t xml:space="preserve">Upewnić się, że ftp startuje poprawnie i później zmodyfikować wpis </w:t>
      </w:r>
      <w:proofErr w:type="spellStart"/>
      <w:r>
        <w:t>enable</w:t>
      </w:r>
      <w:proofErr w:type="spellEnd"/>
      <w:r>
        <w:t xml:space="preserve"> Wright</w:t>
      </w:r>
    </w:p>
    <w:p w14:paraId="617E26C2" w14:textId="7A2AD1E0" w:rsidR="007E4A1A" w:rsidRDefault="007E4A1A">
      <w:r>
        <w:t>Wyciągnąć konfigurację serwisu ftp D od kogoś, kopię. Albo na nowo.</w:t>
      </w:r>
    </w:p>
    <w:p w14:paraId="5CB257BF" w14:textId="31D5285C" w:rsidR="007E4A1A" w:rsidRDefault="007E4A1A">
      <w:r>
        <w:t>……………………………………………………………</w:t>
      </w:r>
    </w:p>
    <w:p w14:paraId="3E0004D7" w14:textId="73122574" w:rsidR="007E4A1A" w:rsidRDefault="00995768">
      <w:r>
        <w:t>Jeżeli w tej konfiguracji odblokowaliśmy nawet jedną linijkę za dużo to mogą się blokować.</w:t>
      </w:r>
    </w:p>
    <w:p w14:paraId="4E1AE3DB" w14:textId="2BDCDE38" w:rsidR="00995768" w:rsidRDefault="00995768">
      <w:r>
        <w:t>……………………………………</w:t>
      </w:r>
      <w:r w:rsidR="0063561F">
        <w:t>……………………………………..</w:t>
      </w:r>
    </w:p>
    <w:p w14:paraId="3A4FDC42" w14:textId="4FCF5BAF" w:rsidR="0063561F" w:rsidRDefault="00A62407">
      <w:r w:rsidRPr="00A62407">
        <w:rPr>
          <w:noProof/>
        </w:rPr>
        <w:lastRenderedPageBreak/>
        <w:drawing>
          <wp:inline distT="0" distB="0" distL="0" distR="0" wp14:anchorId="60FD3957" wp14:editId="6D8DA69A">
            <wp:extent cx="4267570" cy="4941998"/>
            <wp:effectExtent l="0" t="0" r="0" b="0"/>
            <wp:docPr id="20544589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58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FAB9" w14:textId="66F672C7" w:rsidR="00F35DFB" w:rsidRDefault="00F35DFB">
      <w:r w:rsidRPr="00F35DFB">
        <w:rPr>
          <w:noProof/>
        </w:rPr>
        <w:drawing>
          <wp:inline distT="0" distB="0" distL="0" distR="0" wp14:anchorId="531DD72A" wp14:editId="3AD444BE">
            <wp:extent cx="3806520" cy="4690516"/>
            <wp:effectExtent l="0" t="0" r="3810" b="0"/>
            <wp:docPr id="1680614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14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6520" cy="469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1E" w14:textId="2DE64B24" w:rsidR="00995768" w:rsidRDefault="00F35DFB">
      <w:r w:rsidRPr="00F35DFB">
        <w:rPr>
          <w:noProof/>
        </w:rPr>
        <w:lastRenderedPageBreak/>
        <w:drawing>
          <wp:inline distT="0" distB="0" distL="0" distR="0" wp14:anchorId="76DD644A" wp14:editId="265D5E46">
            <wp:extent cx="3657917" cy="4084674"/>
            <wp:effectExtent l="0" t="0" r="0" b="0"/>
            <wp:docPr id="10569402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40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507A" w14:textId="16EA9CB1" w:rsidR="007E4A1A" w:rsidRDefault="00F35DFB">
      <w:r>
        <w:t>Przeglądamy listę – co jest za-#-</w:t>
      </w:r>
      <w:proofErr w:type="spellStart"/>
      <w:r>
        <w:t>owane</w:t>
      </w:r>
      <w:proofErr w:type="spellEnd"/>
      <w:r>
        <w:t xml:space="preserve"> a co jest od -#-</w:t>
      </w:r>
      <w:proofErr w:type="spellStart"/>
      <w:r>
        <w:t>owane</w:t>
      </w:r>
      <w:proofErr w:type="spellEnd"/>
      <w:r>
        <w:t>.</w:t>
      </w:r>
    </w:p>
    <w:p w14:paraId="7580154F" w14:textId="77777777" w:rsidR="00F35DFB" w:rsidRDefault="00F35DFB"/>
    <w:p w14:paraId="1EC43DDF" w14:textId="77777777" w:rsidR="00F35DFB" w:rsidRDefault="00F35DFB"/>
    <w:p w14:paraId="6492FCFA" w14:textId="143594DE" w:rsidR="00F35DFB" w:rsidRDefault="00F35DFB">
      <w:r>
        <w:t>Czyli to:</w:t>
      </w:r>
    </w:p>
    <w:p w14:paraId="619A1C77" w14:textId="698669BA" w:rsidR="00F35DFB" w:rsidRDefault="00F35DFB">
      <w:r w:rsidRPr="00F35DFB">
        <w:rPr>
          <w:noProof/>
        </w:rPr>
        <w:drawing>
          <wp:inline distT="0" distB="0" distL="0" distR="0" wp14:anchorId="66FDC469" wp14:editId="3064E28D">
            <wp:extent cx="3848433" cy="1059272"/>
            <wp:effectExtent l="0" t="0" r="0" b="7620"/>
            <wp:docPr id="15458517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1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710" w14:textId="3FAB9BD6" w:rsidR="00F35DFB" w:rsidRDefault="00F35DFB">
      <w:r>
        <w:t>Zamieniamy w to:</w:t>
      </w:r>
    </w:p>
    <w:p w14:paraId="1987FAB0" w14:textId="1C584381" w:rsidR="00F35DFB" w:rsidRDefault="00F35DFB">
      <w:r w:rsidRPr="00F35DFB">
        <w:rPr>
          <w:noProof/>
        </w:rPr>
        <w:drawing>
          <wp:inline distT="0" distB="0" distL="0" distR="0" wp14:anchorId="01225CF2" wp14:editId="1E54626B">
            <wp:extent cx="3696020" cy="1173582"/>
            <wp:effectExtent l="0" t="0" r="0" b="7620"/>
            <wp:docPr id="11671605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60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FDA6" w14:textId="2B2EC999" w:rsidR="00A517FE" w:rsidRDefault="00A517FE">
      <w:proofErr w:type="spellStart"/>
      <w:r>
        <w:t>Print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ważny:</w:t>
      </w:r>
    </w:p>
    <w:p w14:paraId="576C009A" w14:textId="066459B4" w:rsidR="005220C8" w:rsidRDefault="00A517FE">
      <w:r w:rsidRPr="00A517FE">
        <w:rPr>
          <w:noProof/>
        </w:rPr>
        <w:lastRenderedPageBreak/>
        <w:drawing>
          <wp:inline distT="0" distB="0" distL="0" distR="0" wp14:anchorId="52D1F5A7" wp14:editId="5BC9E866">
            <wp:extent cx="3734124" cy="4690516"/>
            <wp:effectExtent l="0" t="0" r="0" b="0"/>
            <wp:docPr id="336809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9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69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A3E2" w14:textId="0272ADA5" w:rsidR="00A517FE" w:rsidRDefault="00A517FE">
      <w:r w:rsidRPr="00A517FE">
        <w:rPr>
          <w:noProof/>
        </w:rPr>
        <w:drawing>
          <wp:inline distT="0" distB="0" distL="0" distR="0" wp14:anchorId="047C4539" wp14:editId="2E784A9E">
            <wp:extent cx="3734124" cy="3078747"/>
            <wp:effectExtent l="0" t="0" r="0" b="7620"/>
            <wp:docPr id="10737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CC4" w14:textId="3F23D66E" w:rsidR="00A517FE" w:rsidRDefault="00A517FE">
      <w:r w:rsidRPr="00A517FE">
        <w:rPr>
          <w:noProof/>
        </w:rPr>
        <w:lastRenderedPageBreak/>
        <w:drawing>
          <wp:inline distT="0" distB="0" distL="0" distR="0" wp14:anchorId="5CE60C75" wp14:editId="0078BDD3">
            <wp:extent cx="3749365" cy="3936071"/>
            <wp:effectExtent l="0" t="0" r="3810" b="7620"/>
            <wp:docPr id="16596319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19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9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12BD" w14:textId="3EC77147" w:rsidR="00A517FE" w:rsidRDefault="002832AD">
      <w:r w:rsidRPr="002832AD">
        <w:rPr>
          <w:noProof/>
        </w:rPr>
        <w:drawing>
          <wp:inline distT="0" distB="0" distL="0" distR="0" wp14:anchorId="04517A00" wp14:editId="44C2173C">
            <wp:extent cx="3863675" cy="4633362"/>
            <wp:effectExtent l="0" t="0" r="3810" b="0"/>
            <wp:docPr id="1180868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8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F3C1" w14:textId="7C63BE54" w:rsidR="002832AD" w:rsidRDefault="002832AD">
      <w:r w:rsidRPr="002832AD">
        <w:rPr>
          <w:noProof/>
        </w:rPr>
        <w:lastRenderedPageBreak/>
        <w:drawing>
          <wp:inline distT="0" distB="0" distL="0" distR="0" wp14:anchorId="1989942E" wp14:editId="4E065F55">
            <wp:extent cx="3886537" cy="4602879"/>
            <wp:effectExtent l="0" t="0" r="0" b="7620"/>
            <wp:docPr id="412057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7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BDF9" w14:textId="64F994FC" w:rsidR="002832AD" w:rsidRDefault="002832AD">
      <w:r w:rsidRPr="002832AD">
        <w:rPr>
          <w:noProof/>
        </w:rPr>
        <w:drawing>
          <wp:inline distT="0" distB="0" distL="0" distR="0" wp14:anchorId="55D564FB" wp14:editId="768FDE6D">
            <wp:extent cx="3825572" cy="4046571"/>
            <wp:effectExtent l="0" t="0" r="3810" b="0"/>
            <wp:docPr id="12265357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35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8458" w14:textId="0F69E29A" w:rsidR="002832AD" w:rsidRDefault="002832AD">
      <w:r w:rsidRPr="002832AD">
        <w:rPr>
          <w:noProof/>
        </w:rPr>
        <w:lastRenderedPageBreak/>
        <w:drawing>
          <wp:inline distT="0" distB="0" distL="0" distR="0" wp14:anchorId="6C26F5F3" wp14:editId="2DB65A79">
            <wp:extent cx="3878916" cy="4644793"/>
            <wp:effectExtent l="0" t="0" r="7620" b="3810"/>
            <wp:docPr id="4727352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35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6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A45" w14:textId="696B9999" w:rsidR="002832AD" w:rsidRDefault="002832AD">
      <w:r>
        <w:t xml:space="preserve">Lepszy </w:t>
      </w:r>
      <w:proofErr w:type="spellStart"/>
      <w:r>
        <w:t>Print</w:t>
      </w:r>
      <w:proofErr w:type="spellEnd"/>
      <w:r>
        <w:t xml:space="preserve"> </w:t>
      </w:r>
      <w:proofErr w:type="spellStart"/>
      <w:r>
        <w:t>screen</w:t>
      </w:r>
      <w:proofErr w:type="spellEnd"/>
      <w:r>
        <w:t>:</w:t>
      </w:r>
    </w:p>
    <w:p w14:paraId="2688E534" w14:textId="77777777" w:rsidR="002832AD" w:rsidRDefault="002832AD"/>
    <w:p w14:paraId="1DB2BE5B" w14:textId="62514394" w:rsidR="00F7717D" w:rsidRDefault="002832AD">
      <w:r w:rsidRPr="002832AD">
        <w:rPr>
          <w:noProof/>
        </w:rPr>
        <w:lastRenderedPageBreak/>
        <w:drawing>
          <wp:inline distT="0" distB="0" distL="0" distR="0" wp14:anchorId="629A6E7D" wp14:editId="598D9690">
            <wp:extent cx="3741744" cy="4694327"/>
            <wp:effectExtent l="0" t="0" r="0" b="0"/>
            <wp:docPr id="664625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25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979D" w14:textId="4FA91C48" w:rsidR="002832AD" w:rsidRDefault="00795D46">
      <w:r w:rsidRPr="00795D46">
        <w:rPr>
          <w:noProof/>
        </w:rPr>
        <w:drawing>
          <wp:inline distT="0" distB="0" distL="0" distR="0" wp14:anchorId="25AEC954" wp14:editId="3D6E66D2">
            <wp:extent cx="4275190" cy="4941998"/>
            <wp:effectExtent l="0" t="0" r="0" b="0"/>
            <wp:docPr id="69154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40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9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A188" w14:textId="6E755AF7" w:rsidR="00795D46" w:rsidRDefault="00795D46">
      <w:r w:rsidRPr="00795D46">
        <w:rPr>
          <w:noProof/>
        </w:rPr>
        <w:lastRenderedPageBreak/>
        <w:drawing>
          <wp:inline distT="0" distB="0" distL="0" distR="0" wp14:anchorId="272FBAF4" wp14:editId="05006ED1">
            <wp:extent cx="6142670" cy="1716657"/>
            <wp:effectExtent l="0" t="0" r="0" b="0"/>
            <wp:docPr id="2363376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37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1365" cy="17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619B" w14:textId="236FA331" w:rsidR="00795D46" w:rsidRDefault="00E95BD6">
      <w:r>
        <w:t xml:space="preserve">Czyli mamy wszystko. </w:t>
      </w:r>
    </w:p>
    <w:p w14:paraId="5163BC07" w14:textId="4A8BEC58" w:rsidR="007C72B1" w:rsidRDefault="007C72B1">
      <w:r>
        <w:t>……………………………………………………………………………………………………………………………………………….</w:t>
      </w:r>
    </w:p>
    <w:p w14:paraId="41C152C9" w14:textId="77777777" w:rsidR="00795D46" w:rsidRDefault="00795D46"/>
    <w:sectPr w:rsidR="00795D46" w:rsidSect="00E4290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28BD"/>
    <w:rsid w:val="00067295"/>
    <w:rsid w:val="000716A4"/>
    <w:rsid w:val="000E0D14"/>
    <w:rsid w:val="001E48FF"/>
    <w:rsid w:val="001F23DE"/>
    <w:rsid w:val="0023506A"/>
    <w:rsid w:val="002545C8"/>
    <w:rsid w:val="00257D93"/>
    <w:rsid w:val="002832AD"/>
    <w:rsid w:val="0028563D"/>
    <w:rsid w:val="00322458"/>
    <w:rsid w:val="003E4427"/>
    <w:rsid w:val="00460553"/>
    <w:rsid w:val="004E237A"/>
    <w:rsid w:val="005220C8"/>
    <w:rsid w:val="005767A3"/>
    <w:rsid w:val="005F382F"/>
    <w:rsid w:val="005F7E69"/>
    <w:rsid w:val="006020D6"/>
    <w:rsid w:val="0063561F"/>
    <w:rsid w:val="006D2D1C"/>
    <w:rsid w:val="00795D46"/>
    <w:rsid w:val="007C72B1"/>
    <w:rsid w:val="007E4A1A"/>
    <w:rsid w:val="00995768"/>
    <w:rsid w:val="009E0547"/>
    <w:rsid w:val="00A072C0"/>
    <w:rsid w:val="00A517FE"/>
    <w:rsid w:val="00A62407"/>
    <w:rsid w:val="00B95353"/>
    <w:rsid w:val="00D903C5"/>
    <w:rsid w:val="00E4290B"/>
    <w:rsid w:val="00E928BD"/>
    <w:rsid w:val="00E95BD6"/>
    <w:rsid w:val="00F04185"/>
    <w:rsid w:val="00F35DFB"/>
    <w:rsid w:val="00F7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61ED3"/>
  <w15:chartTrackingRefBased/>
  <w15:docId w15:val="{83BE9478-8A8D-421A-9523-A014BE4FD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241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Gliniak</dc:creator>
  <cp:keywords/>
  <dc:description/>
  <cp:lastModifiedBy>Damian Tomala</cp:lastModifiedBy>
  <cp:revision>30</cp:revision>
  <dcterms:created xsi:type="dcterms:W3CDTF">2023-05-14T11:27:00Z</dcterms:created>
  <dcterms:modified xsi:type="dcterms:W3CDTF">2023-05-14T14:35:00Z</dcterms:modified>
</cp:coreProperties>
</file>